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Corbett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1986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childbearing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compatible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2.9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nutshell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generalizable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empowered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mortality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pregnant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pregnant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caregiver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transportation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caregivers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impairment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smartphone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glycemic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congratulations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altruism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socioeconomic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Haiti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caveats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 Corbett: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Lyndi Lahl: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194DE-869A-4EA1-8CEB-0BCFA973F168}"/>
</file>

<file path=customXml/itemProps2.xml><?xml version="1.0" encoding="utf-8"?>
<ds:datastoreItem xmlns:ds="http://schemas.openxmlformats.org/officeDocument/2006/customXml" ds:itemID="{DFC2C29E-E323-40A9-9A71-16E535E14177}"/>
</file>

<file path=customXml/itemProps3.xml><?xml version="1.0" encoding="utf-8"?>
<ds:datastoreItem xmlns:ds="http://schemas.openxmlformats.org/officeDocument/2006/customXml" ds:itemID="{CEB0332E-0D8F-4950-A668-09D8464BFB78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2021-11-18T00:15:22Z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